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bidiVisual/>
        <w:tblW w:w="6645" w:type="dxa"/>
        <w:jc w:val="center"/>
        <w:tblLook w:val="04A0" w:firstRow="1" w:lastRow="0" w:firstColumn="1" w:lastColumn="0" w:noHBand="0" w:noVBand="1"/>
      </w:tblPr>
      <w:tblGrid>
        <w:gridCol w:w="754"/>
        <w:gridCol w:w="2211"/>
        <w:gridCol w:w="1999"/>
        <w:gridCol w:w="1681"/>
      </w:tblGrid>
      <w:tr w:rsidR="005F48F2" w:rsidRPr="008441DE" w:rsidTr="0084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505050"/>
                <w:sz w:val="20"/>
                <w:szCs w:val="20"/>
              </w:rPr>
            </w:pPr>
            <w:bookmarkStart w:id="0" w:name="_GoBack"/>
            <w:bookmarkEnd w:id="0"/>
            <w:r w:rsidRPr="008441DE">
              <w:rPr>
                <w:rFonts w:ascii="IRANSans" w:eastAsia="Times New Roman" w:hAnsi="IRANSans" w:cs="Nazanin"/>
                <w:color w:val="505050"/>
                <w:sz w:val="20"/>
                <w:szCs w:val="20"/>
                <w:rtl/>
              </w:rPr>
              <w:t>ردیف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505050"/>
                <w:sz w:val="20"/>
                <w:szCs w:val="20"/>
                <w:rtl/>
              </w:rPr>
            </w:pPr>
            <w:r w:rsidRPr="008441DE">
              <w:rPr>
                <w:rFonts w:ascii="IRANSans" w:eastAsia="Times New Roman" w:hAnsi="IRANSans" w:cs="Nazanin"/>
                <w:color w:val="505050"/>
                <w:sz w:val="20"/>
                <w:szCs w:val="20"/>
                <w:rtl/>
              </w:rPr>
              <w:t>نام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505050"/>
                <w:sz w:val="20"/>
                <w:szCs w:val="20"/>
                <w:rtl/>
              </w:rPr>
            </w:pPr>
            <w:r w:rsidRPr="008441DE">
              <w:rPr>
                <w:rFonts w:ascii="IRANSans" w:eastAsia="Times New Roman" w:hAnsi="IRANSans" w:cs="Nazanin"/>
                <w:color w:val="50505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505050"/>
                <w:sz w:val="20"/>
                <w:szCs w:val="20"/>
                <w:rtl/>
              </w:rPr>
            </w:pPr>
            <w:r w:rsidRPr="008441DE">
              <w:rPr>
                <w:rFonts w:ascii="IRANSans" w:eastAsia="Times New Roman" w:hAnsi="IRANSans" w:cs="Nazanin"/>
                <w:color w:val="505050"/>
                <w:sz w:val="20"/>
                <w:szCs w:val="20"/>
                <w:rtl/>
              </w:rPr>
              <w:t>کدملی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حسين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ايلبگي ديارجان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0078541379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محمد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چگني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4210059129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3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اميد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حميدي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0010283218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4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حسن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خانعلي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0780270460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5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حسين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خرم روز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2080070789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6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حسن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خلفي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1533967199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7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ميلاد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راهدار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0610074393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8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محمدتقي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رستگارمطلق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0386169438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9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میلاد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رنجبر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2130160220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10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حسين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شريفي نيا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1920186141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11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حميد رضا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شهيدي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3860668056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12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رضا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صادقي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4060040746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13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مرتضي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صالح آبادي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0780257871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14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وحيد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عابدوند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0012129372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15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مسعود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علي نژاد فرد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1920170774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16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محمد حسن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عيوضي فر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0014056887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17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امير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فيضي پور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1540120775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18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سيد علي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قائمي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0013674692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19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مرتضي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قهاري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2250042780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20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محمد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کاظمي سنگ سرکي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2259960197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21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علي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کريمي فر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4060025283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22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کيومرث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گراونديان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5920015977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23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رضا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گودرزي راد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4160020666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24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ميلاد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محرمي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1520187084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25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محمود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ميري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1920061207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26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اميد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نوروزي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4580119411</w:t>
            </w:r>
          </w:p>
        </w:tc>
      </w:tr>
      <w:tr w:rsidR="005F48F2" w:rsidRPr="008441DE" w:rsidTr="0084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27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مهدي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نيک فرجام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0081170416</w:t>
            </w:r>
          </w:p>
        </w:tc>
      </w:tr>
      <w:tr w:rsidR="005F48F2" w:rsidRPr="008441DE" w:rsidTr="00844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5F48F2" w:rsidRPr="008441DE" w:rsidRDefault="005F48F2" w:rsidP="008441DE">
            <w:pPr>
              <w:bidi/>
              <w:jc w:val="center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28</w:t>
            </w:r>
          </w:p>
        </w:tc>
        <w:tc>
          <w:tcPr>
            <w:tcW w:w="2111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مهدي</w:t>
            </w:r>
          </w:p>
        </w:tc>
        <w:tc>
          <w:tcPr>
            <w:tcW w:w="1909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  <w:rtl/>
              </w:rPr>
              <w:t>يوسفي</w:t>
            </w:r>
          </w:p>
        </w:tc>
        <w:tc>
          <w:tcPr>
            <w:tcW w:w="1605" w:type="dxa"/>
            <w:hideMark/>
          </w:tcPr>
          <w:p w:rsidR="005F48F2" w:rsidRPr="008441DE" w:rsidRDefault="005F48F2" w:rsidP="008441D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</w:pPr>
            <w:r w:rsidRPr="008441DE">
              <w:rPr>
                <w:rFonts w:ascii="IRANSans" w:eastAsia="Times New Roman" w:hAnsi="IRANSans" w:cs="Nazanin"/>
                <w:color w:val="606060"/>
                <w:sz w:val="20"/>
                <w:szCs w:val="20"/>
              </w:rPr>
              <w:t>0370237420</w:t>
            </w:r>
          </w:p>
        </w:tc>
      </w:tr>
    </w:tbl>
    <w:p w:rsidR="00903517" w:rsidRDefault="00903517"/>
    <w:sectPr w:rsidR="0090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2"/>
    <w:rsid w:val="005F48F2"/>
    <w:rsid w:val="00743D44"/>
    <w:rsid w:val="008441DE"/>
    <w:rsid w:val="00903517"/>
    <w:rsid w:val="00F1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009B6-EC23-4CB8-932B-400B55A7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4">
    <w:name w:val="Grid Table 2 Accent 4"/>
    <w:basedOn w:val="TableNormal"/>
    <w:uiPriority w:val="47"/>
    <w:rsid w:val="008441D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8441D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2018-09-18T08:37:00Z</dcterms:created>
  <dcterms:modified xsi:type="dcterms:W3CDTF">2018-09-18T08:37:00Z</dcterms:modified>
</cp:coreProperties>
</file>